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C7" w:rsidRPr="008B316E" w:rsidRDefault="002021C7" w:rsidP="00C83C5F">
      <w:pPr>
        <w:ind w:left="-1418" w:right="-1418"/>
        <w:jc w:val="right"/>
        <w:rPr>
          <w:rFonts w:ascii="Tahoma" w:hAnsi="Tahoma" w:cs="Tahoma"/>
        </w:rPr>
      </w:pPr>
    </w:p>
    <w:p w:rsidR="002021C7" w:rsidRPr="005D3F17" w:rsidRDefault="002021C7" w:rsidP="00A36006">
      <w:pPr>
        <w:jc w:val="right"/>
        <w:rPr>
          <w:rFonts w:ascii="Tahoma" w:hAnsi="Tahoma" w:cs="Tahoma"/>
          <w:b/>
          <w:bCs/>
          <w:sz w:val="28"/>
          <w:szCs w:val="28"/>
        </w:rPr>
      </w:pPr>
    </w:p>
    <w:p w:rsidR="002021C7" w:rsidRPr="005D3F17" w:rsidRDefault="00D24CB3" w:rsidP="005D3F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="00FB16B9">
        <w:rPr>
          <w:b/>
          <w:bCs/>
          <w:sz w:val="28"/>
          <w:szCs w:val="28"/>
        </w:rPr>
        <w:t>C</w:t>
      </w:r>
      <w:r w:rsidR="002021C7" w:rsidRPr="005D3F17">
        <w:rPr>
          <w:b/>
          <w:bCs/>
          <w:sz w:val="28"/>
          <w:szCs w:val="28"/>
        </w:rPr>
        <w:t xml:space="preserve">MS </w:t>
      </w:r>
      <w:r w:rsidR="001C34E5">
        <w:rPr>
          <w:b/>
          <w:bCs/>
          <w:sz w:val="28"/>
          <w:szCs w:val="28"/>
        </w:rPr>
        <w:t xml:space="preserve">Lab Analysis </w:t>
      </w:r>
      <w:r w:rsidR="002021C7">
        <w:rPr>
          <w:b/>
          <w:bCs/>
          <w:sz w:val="28"/>
          <w:szCs w:val="28"/>
        </w:rPr>
        <w:t>Request form 201</w:t>
      </w:r>
      <w:r w:rsidR="00FB16B9">
        <w:rPr>
          <w:b/>
          <w:bCs/>
          <w:sz w:val="28"/>
          <w:szCs w:val="28"/>
        </w:rPr>
        <w:t>7</w:t>
      </w:r>
    </w:p>
    <w:p w:rsidR="002021C7" w:rsidRPr="00226D88" w:rsidRDefault="002021C7" w:rsidP="005D3F17">
      <w:pPr>
        <w:jc w:val="center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8"/>
        <w:gridCol w:w="5300"/>
      </w:tblGrid>
      <w:tr w:rsidR="00344629" w:rsidRPr="00E30891">
        <w:trPr>
          <w:cantSplit/>
          <w:trHeight w:val="266"/>
        </w:trPr>
        <w:tc>
          <w:tcPr>
            <w:tcW w:w="5208" w:type="dxa"/>
          </w:tcPr>
          <w:p w:rsidR="00344629" w:rsidRDefault="00344629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 ID number:</w:t>
            </w:r>
          </w:p>
        </w:tc>
        <w:tc>
          <w:tcPr>
            <w:tcW w:w="5300" w:type="dxa"/>
          </w:tcPr>
          <w:p w:rsidR="00344629" w:rsidRDefault="00344629" w:rsidP="005D3F17">
            <w:pPr>
              <w:rPr>
                <w:sz w:val="18"/>
                <w:szCs w:val="18"/>
              </w:rPr>
            </w:pPr>
          </w:p>
        </w:tc>
      </w:tr>
      <w:tr w:rsidR="002021C7" w:rsidRPr="00E30891">
        <w:trPr>
          <w:cantSplit/>
          <w:trHeight w:val="266"/>
        </w:trPr>
        <w:tc>
          <w:tcPr>
            <w:tcW w:w="5208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of submitter</w:t>
            </w:r>
            <w:r w:rsidRPr="00E30891">
              <w:rPr>
                <w:sz w:val="18"/>
                <w:szCs w:val="18"/>
              </w:rPr>
              <w:t>:</w:t>
            </w:r>
          </w:p>
        </w:tc>
        <w:tc>
          <w:tcPr>
            <w:tcW w:w="5300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for report:</w:t>
            </w:r>
          </w:p>
        </w:tc>
      </w:tr>
      <w:tr w:rsidR="002021C7" w:rsidRPr="00E30891">
        <w:trPr>
          <w:trHeight w:val="365"/>
        </w:trPr>
        <w:tc>
          <w:tcPr>
            <w:tcW w:w="5208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leader:</w:t>
            </w:r>
          </w:p>
        </w:tc>
        <w:tc>
          <w:tcPr>
            <w:tcW w:w="5300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of </w:t>
            </w:r>
            <w:r w:rsidRPr="00E30891">
              <w:rPr>
                <w:sz w:val="18"/>
                <w:szCs w:val="18"/>
              </w:rPr>
              <w:t>Project leader:</w:t>
            </w:r>
          </w:p>
        </w:tc>
      </w:tr>
      <w:tr w:rsidR="002021C7" w:rsidRPr="00E30891">
        <w:trPr>
          <w:trHeight w:val="271"/>
        </w:trPr>
        <w:tc>
          <w:tcPr>
            <w:tcW w:w="5208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 w:rsidRPr="00E30891">
              <w:rPr>
                <w:sz w:val="18"/>
                <w:szCs w:val="18"/>
              </w:rPr>
              <w:t>Department:</w:t>
            </w:r>
          </w:p>
        </w:tc>
        <w:tc>
          <w:tcPr>
            <w:tcW w:w="5300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number</w:t>
            </w:r>
            <w:r w:rsidRPr="00E30891">
              <w:rPr>
                <w:sz w:val="18"/>
                <w:szCs w:val="18"/>
              </w:rPr>
              <w:t>:</w:t>
            </w:r>
          </w:p>
        </w:tc>
      </w:tr>
      <w:tr w:rsidR="002021C7" w:rsidRPr="00E30891">
        <w:trPr>
          <w:cantSplit/>
          <w:trHeight w:val="266"/>
        </w:trPr>
        <w:tc>
          <w:tcPr>
            <w:tcW w:w="5208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 w:rsidRPr="00E30891">
              <w:rPr>
                <w:sz w:val="18"/>
                <w:szCs w:val="18"/>
              </w:rPr>
              <w:t>Order number:</w:t>
            </w:r>
          </w:p>
        </w:tc>
        <w:tc>
          <w:tcPr>
            <w:tcW w:w="5300" w:type="dxa"/>
          </w:tcPr>
          <w:p w:rsidR="002021C7" w:rsidRPr="00E30891" w:rsidRDefault="002021C7" w:rsidP="005D3F17">
            <w:pPr>
              <w:rPr>
                <w:sz w:val="18"/>
                <w:szCs w:val="18"/>
              </w:rPr>
            </w:pPr>
            <w:r w:rsidRPr="00E30891">
              <w:rPr>
                <w:sz w:val="18"/>
                <w:szCs w:val="18"/>
              </w:rPr>
              <w:t>Date:</w:t>
            </w:r>
          </w:p>
        </w:tc>
      </w:tr>
    </w:tbl>
    <w:p w:rsidR="002021C7" w:rsidRDefault="002021C7" w:rsidP="008B256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Sample Information:</w:t>
      </w:r>
    </w:p>
    <w:p w:rsidR="002021C7" w:rsidRDefault="002021C7" w:rsidP="005D3F17">
      <w:pPr>
        <w:jc w:val="center"/>
        <w:rPr>
          <w:b/>
          <w:bCs/>
          <w:sz w:val="18"/>
          <w:szCs w:val="18"/>
        </w:rPr>
      </w:pPr>
    </w:p>
    <w:p w:rsidR="00B21E1B" w:rsidRDefault="00B21E1B" w:rsidP="009E6E6C">
      <w:pPr>
        <w:ind w:left="360"/>
        <w:jc w:val="both"/>
        <w:rPr>
          <w:b/>
          <w:bCs/>
          <w:sz w:val="16"/>
          <w:szCs w:val="16"/>
        </w:rPr>
      </w:pPr>
    </w:p>
    <w:p w:rsidR="00B21E1B" w:rsidRDefault="00B21E1B" w:rsidP="009E6E6C">
      <w:pPr>
        <w:ind w:left="360"/>
        <w:jc w:val="both"/>
        <w:rPr>
          <w:b/>
          <w:bCs/>
          <w:sz w:val="16"/>
          <w:szCs w:val="16"/>
        </w:rPr>
      </w:pPr>
    </w:p>
    <w:p w:rsidR="00B21E1B" w:rsidRDefault="00B21E1B" w:rsidP="009E6E6C">
      <w:pPr>
        <w:ind w:left="360"/>
        <w:jc w:val="both"/>
        <w:rPr>
          <w:b/>
          <w:bCs/>
          <w:sz w:val="16"/>
          <w:szCs w:val="16"/>
        </w:rPr>
      </w:pPr>
    </w:p>
    <w:tbl>
      <w:tblPr>
        <w:tblpPr w:leftFromText="180" w:rightFromText="180" w:vertAnchor="page" w:horzAnchor="page" w:tblpX="1045" w:tblpY="10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25"/>
        <w:gridCol w:w="2126"/>
        <w:gridCol w:w="567"/>
        <w:gridCol w:w="1985"/>
        <w:gridCol w:w="567"/>
      </w:tblGrid>
      <w:tr w:rsidR="00D24CB3" w:rsidTr="009B0CC5">
        <w:tc>
          <w:tcPr>
            <w:tcW w:w="2802" w:type="dxa"/>
          </w:tcPr>
          <w:p w:rsidR="00D24CB3" w:rsidRPr="00926CAF" w:rsidRDefault="00D24CB3" w:rsidP="009B0CC5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Temperature</w:t>
            </w:r>
            <w:r>
              <w:rPr>
                <w:sz w:val="18"/>
                <w:szCs w:val="18"/>
              </w:rPr>
              <w:t>/ Light</w:t>
            </w:r>
            <w:r w:rsidRPr="00926CAF">
              <w:rPr>
                <w:sz w:val="18"/>
                <w:szCs w:val="18"/>
              </w:rPr>
              <w:t xml:space="preserve"> sensitive</w:t>
            </w:r>
          </w:p>
        </w:tc>
        <w:tc>
          <w:tcPr>
            <w:tcW w:w="425" w:type="dxa"/>
          </w:tcPr>
          <w:p w:rsidR="00D24CB3" w:rsidRPr="00926CAF" w:rsidRDefault="00D24CB3" w:rsidP="009B0CC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24CB3" w:rsidRPr="00926CAF" w:rsidRDefault="00D24CB3" w:rsidP="009B0CC5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Air sensitive</w:t>
            </w:r>
          </w:p>
        </w:tc>
        <w:tc>
          <w:tcPr>
            <w:tcW w:w="567" w:type="dxa"/>
          </w:tcPr>
          <w:p w:rsidR="00D24CB3" w:rsidRPr="00926CAF" w:rsidRDefault="00D24CB3" w:rsidP="009B0CC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24CB3" w:rsidRPr="00926CAF" w:rsidRDefault="00D24CB3" w:rsidP="009B0CC5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Moisture sensitive</w:t>
            </w:r>
          </w:p>
        </w:tc>
        <w:tc>
          <w:tcPr>
            <w:tcW w:w="567" w:type="dxa"/>
          </w:tcPr>
          <w:p w:rsidR="00D24CB3" w:rsidRPr="00926CAF" w:rsidRDefault="00D24CB3" w:rsidP="009B0CC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24CB3" w:rsidTr="009B0CC5">
        <w:tc>
          <w:tcPr>
            <w:tcW w:w="2802" w:type="dxa"/>
          </w:tcPr>
          <w:p w:rsidR="00D24CB3" w:rsidRPr="00926CAF" w:rsidRDefault="00D24CB3" w:rsidP="009B0CC5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Acid sensitive</w:t>
            </w:r>
          </w:p>
        </w:tc>
        <w:tc>
          <w:tcPr>
            <w:tcW w:w="425" w:type="dxa"/>
          </w:tcPr>
          <w:p w:rsidR="00D24CB3" w:rsidRPr="00926CAF" w:rsidRDefault="00D24CB3" w:rsidP="009B0CC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D24CB3" w:rsidRPr="00926CAF" w:rsidRDefault="00D24CB3" w:rsidP="009B0CC5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Hazardous</w:t>
            </w:r>
          </w:p>
        </w:tc>
        <w:tc>
          <w:tcPr>
            <w:tcW w:w="567" w:type="dxa"/>
          </w:tcPr>
          <w:p w:rsidR="00D24CB3" w:rsidRPr="00926CAF" w:rsidRDefault="00D24CB3" w:rsidP="009B0CC5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D24CB3" w:rsidRPr="00926CAF" w:rsidRDefault="00D24CB3" w:rsidP="009B0C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Retain sample*</w:t>
            </w:r>
          </w:p>
        </w:tc>
        <w:tc>
          <w:tcPr>
            <w:tcW w:w="567" w:type="dxa"/>
          </w:tcPr>
          <w:p w:rsidR="00D24CB3" w:rsidRPr="00926CAF" w:rsidRDefault="00D24CB3" w:rsidP="009B0CC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2021C7" w:rsidRDefault="002021C7" w:rsidP="009E6E6C">
      <w:pPr>
        <w:ind w:left="360"/>
        <w:rPr>
          <w:b/>
          <w:bCs/>
          <w:sz w:val="16"/>
          <w:szCs w:val="16"/>
        </w:rPr>
      </w:pPr>
    </w:p>
    <w:p w:rsidR="00B21E1B" w:rsidRDefault="00B21E1B" w:rsidP="009E6E6C">
      <w:pPr>
        <w:ind w:left="360"/>
        <w:rPr>
          <w:b/>
          <w:bCs/>
          <w:sz w:val="16"/>
          <w:szCs w:val="16"/>
        </w:rPr>
      </w:pPr>
    </w:p>
    <w:p w:rsidR="00B21E1B" w:rsidRDefault="00B21E1B" w:rsidP="009E6E6C">
      <w:pPr>
        <w:ind w:left="360"/>
        <w:rPr>
          <w:b/>
          <w:bCs/>
          <w:sz w:val="16"/>
          <w:szCs w:val="16"/>
        </w:rPr>
      </w:pPr>
    </w:p>
    <w:p w:rsidR="00B21E1B" w:rsidRDefault="00B21E1B" w:rsidP="009E6E6C">
      <w:pPr>
        <w:ind w:left="360"/>
        <w:rPr>
          <w:b/>
          <w:bCs/>
          <w:sz w:val="16"/>
          <w:szCs w:val="16"/>
        </w:rPr>
      </w:pPr>
    </w:p>
    <w:p w:rsidR="00B21E1B" w:rsidRDefault="00B21E1B" w:rsidP="009E6E6C">
      <w:pPr>
        <w:ind w:left="360"/>
        <w:rPr>
          <w:b/>
          <w:bCs/>
          <w:sz w:val="16"/>
          <w:szCs w:val="16"/>
        </w:rPr>
      </w:pPr>
    </w:p>
    <w:p w:rsidR="002021C7" w:rsidRPr="00E30891" w:rsidRDefault="002021C7" w:rsidP="005D3F17">
      <w:pPr>
        <w:rPr>
          <w:b/>
          <w:bCs/>
          <w:sz w:val="18"/>
          <w:szCs w:val="18"/>
        </w:rPr>
      </w:pPr>
      <w:r w:rsidRPr="00E30891">
        <w:rPr>
          <w:b/>
          <w:bCs/>
          <w:sz w:val="18"/>
          <w:szCs w:val="18"/>
        </w:rPr>
        <w:t>Special Requests</w:t>
      </w:r>
      <w:r>
        <w:rPr>
          <w:b/>
          <w:bCs/>
          <w:sz w:val="18"/>
          <w:szCs w:val="18"/>
        </w:rPr>
        <w:t>/ GC method</w:t>
      </w:r>
      <w:r w:rsidRPr="00E30891">
        <w:rPr>
          <w:b/>
          <w:bCs/>
          <w:sz w:val="18"/>
          <w:szCs w:val="18"/>
        </w:rPr>
        <w:t>:</w:t>
      </w:r>
    </w:p>
    <w:p w:rsidR="002021C7" w:rsidRDefault="002021C7" w:rsidP="005D3F17">
      <w:pPr>
        <w:rPr>
          <w:b/>
          <w:bCs/>
          <w:sz w:val="18"/>
          <w:szCs w:val="18"/>
        </w:rPr>
      </w:pPr>
    </w:p>
    <w:p w:rsidR="002021C7" w:rsidRPr="00E30891" w:rsidRDefault="002021C7" w:rsidP="005D3F17">
      <w:pPr>
        <w:rPr>
          <w:b/>
          <w:bCs/>
          <w:sz w:val="18"/>
          <w:szCs w:val="18"/>
        </w:rPr>
      </w:pPr>
    </w:p>
    <w:p w:rsidR="00D24CB3" w:rsidRDefault="00D24CB3" w:rsidP="00D24CB3">
      <w:pPr>
        <w:ind w:left="360"/>
        <w:rPr>
          <w:b/>
          <w:bCs/>
          <w:sz w:val="16"/>
          <w:szCs w:val="16"/>
        </w:rPr>
      </w:pPr>
    </w:p>
    <w:p w:rsidR="00D24CB3" w:rsidRDefault="00D24CB3" w:rsidP="00D24CB3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Type of MS work required:</w:t>
      </w:r>
    </w:p>
    <w:p w:rsidR="00D24CB3" w:rsidRDefault="00D24CB3" w:rsidP="00D24CB3">
      <w:pPr>
        <w:rPr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1441"/>
        <w:gridCol w:w="993"/>
        <w:gridCol w:w="1866"/>
      </w:tblGrid>
      <w:tr w:rsidR="00D24CB3" w:rsidRPr="00625C1D" w:rsidTr="00D24CB3">
        <w:tc>
          <w:tcPr>
            <w:tcW w:w="1608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Liquid injection</w:t>
            </w:r>
          </w:p>
        </w:tc>
        <w:tc>
          <w:tcPr>
            <w:tcW w:w="993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SPME</w:t>
            </w:r>
          </w:p>
        </w:tc>
        <w:tc>
          <w:tcPr>
            <w:tcW w:w="1866" w:type="dxa"/>
          </w:tcPr>
          <w:p w:rsidR="00D24CB3" w:rsidRPr="00926CAF" w:rsidRDefault="00D24CB3" w:rsidP="00D24CB3">
            <w:pPr>
              <w:jc w:val="center"/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Column</w:t>
            </w:r>
          </w:p>
        </w:tc>
      </w:tr>
      <w:tr w:rsidR="00D24CB3" w:rsidTr="00D24CB3">
        <w:tc>
          <w:tcPr>
            <w:tcW w:w="1608" w:type="dxa"/>
          </w:tcPr>
          <w:p w:rsidR="00D24CB3" w:rsidRPr="00926CAF" w:rsidRDefault="00D24CB3" w:rsidP="008B6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GC-FID</w:t>
            </w:r>
          </w:p>
        </w:tc>
        <w:tc>
          <w:tcPr>
            <w:tcW w:w="1441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</w:p>
        </w:tc>
      </w:tr>
      <w:tr w:rsidR="00D24CB3" w:rsidTr="00D24CB3">
        <w:tc>
          <w:tcPr>
            <w:tcW w:w="1608" w:type="dxa"/>
          </w:tcPr>
          <w:p w:rsidR="00D24CB3" w:rsidRPr="00926CAF" w:rsidRDefault="00D24CB3" w:rsidP="00D24CB3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GC</w:t>
            </w:r>
            <w:r>
              <w:rPr>
                <w:sz w:val="18"/>
                <w:szCs w:val="18"/>
              </w:rPr>
              <w:t>-MS</w:t>
            </w:r>
          </w:p>
        </w:tc>
        <w:tc>
          <w:tcPr>
            <w:tcW w:w="1441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</w:p>
        </w:tc>
      </w:tr>
      <w:tr w:rsidR="00D24CB3" w:rsidTr="00D24CB3">
        <w:tc>
          <w:tcPr>
            <w:tcW w:w="1608" w:type="dxa"/>
          </w:tcPr>
          <w:p w:rsidR="00D24CB3" w:rsidRPr="00926CAF" w:rsidRDefault="00D24CB3" w:rsidP="00D24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GC-MS-MS</w:t>
            </w:r>
          </w:p>
        </w:tc>
        <w:tc>
          <w:tcPr>
            <w:tcW w:w="1441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</w:p>
        </w:tc>
      </w:tr>
      <w:tr w:rsidR="00D24CB3" w:rsidTr="00D24CB3">
        <w:tc>
          <w:tcPr>
            <w:tcW w:w="1608" w:type="dxa"/>
          </w:tcPr>
          <w:p w:rsidR="00D24CB3" w:rsidRPr="00926CAF" w:rsidRDefault="00D24CB3" w:rsidP="0039758A">
            <w:pPr>
              <w:rPr>
                <w:sz w:val="18"/>
                <w:szCs w:val="18"/>
              </w:rPr>
            </w:pPr>
            <w:r w:rsidRPr="00926CAF">
              <w:rPr>
                <w:sz w:val="18"/>
                <w:szCs w:val="18"/>
              </w:rPr>
              <w:t>Accurate mass</w:t>
            </w:r>
            <w:r>
              <w:rPr>
                <w:sz w:val="18"/>
                <w:szCs w:val="18"/>
              </w:rPr>
              <w:t xml:space="preserve"> (HRMS)</w:t>
            </w:r>
          </w:p>
        </w:tc>
        <w:tc>
          <w:tcPr>
            <w:tcW w:w="1441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</w:tcPr>
          <w:p w:rsidR="00D24CB3" w:rsidRPr="00926CAF" w:rsidRDefault="00D24CB3" w:rsidP="008B67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D24CB3" w:rsidRDefault="00D24CB3" w:rsidP="00D24CB3">
      <w:pPr>
        <w:rPr>
          <w:b/>
          <w:bCs/>
          <w:sz w:val="18"/>
          <w:szCs w:val="18"/>
        </w:rPr>
      </w:pPr>
    </w:p>
    <w:p w:rsidR="00D24CB3" w:rsidRPr="009E6E6C" w:rsidRDefault="00D24CB3" w:rsidP="00D24CB3">
      <w:pPr>
        <w:ind w:left="360"/>
        <w:jc w:val="both"/>
        <w:rPr>
          <w:b/>
          <w:bCs/>
          <w:sz w:val="16"/>
          <w:szCs w:val="16"/>
        </w:rPr>
      </w:pPr>
      <w:r w:rsidRPr="009E6E6C">
        <w:rPr>
          <w:b/>
          <w:bCs/>
          <w:sz w:val="16"/>
          <w:szCs w:val="16"/>
        </w:rPr>
        <w:t>*Retained samples will only be kept for 10 days</w:t>
      </w:r>
    </w:p>
    <w:p w:rsidR="00D32933" w:rsidRDefault="00D32933" w:rsidP="0039758A"/>
    <w:p w:rsidR="00EF1900" w:rsidRDefault="00EF1900" w:rsidP="0039758A">
      <w:r>
        <w:t xml:space="preserve">Sample </w:t>
      </w:r>
      <w:r w:rsidR="001C34E5">
        <w:t>solubility (Solvents to be used) e.g. Methanol, DCM, DMSO etc.</w:t>
      </w:r>
    </w:p>
    <w:p w:rsidR="001C34E5" w:rsidRDefault="001C34E5" w:rsidP="0039758A"/>
    <w:p w:rsidR="001C34E5" w:rsidRDefault="001C34E5" w:rsidP="0039758A"/>
    <w:p w:rsidR="00EF1900" w:rsidRDefault="00EF1900" w:rsidP="0039758A"/>
    <w:p w:rsidR="00EF1900" w:rsidRPr="0039758A" w:rsidRDefault="00EF1900" w:rsidP="0039758A"/>
    <w:sectPr w:rsidR="00EF1900" w:rsidRPr="0039758A" w:rsidSect="006F41E2">
      <w:headerReference w:type="default" r:id="rId10"/>
      <w:footerReference w:type="default" r:id="rId11"/>
      <w:pgSz w:w="11907" w:h="16840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F2" w:rsidRDefault="00E05BF2">
      <w:r>
        <w:separator/>
      </w:r>
    </w:p>
  </w:endnote>
  <w:endnote w:type="continuationSeparator" w:id="0">
    <w:p w:rsidR="00E05BF2" w:rsidRDefault="00E0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C7" w:rsidRDefault="009B3E5C" w:rsidP="00A36006">
    <w:pPr>
      <w:pStyle w:val="Footer"/>
      <w:jc w:val="center"/>
    </w:pPr>
    <w:r>
      <w:rPr>
        <w:noProof/>
        <w:lang w:val="en-ZA" w:eastAsia="en-ZA"/>
      </w:rPr>
      <w:drawing>
        <wp:inline distT="0" distB="0" distL="0" distR="0" wp14:anchorId="31839631" wp14:editId="20259F28">
          <wp:extent cx="409575" cy="466725"/>
          <wp:effectExtent l="0" t="0" r="9525" b="9525"/>
          <wp:docPr id="2" name="Picture 1" descr="logoalone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lone3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1C7" w:rsidRDefault="009B3E5C" w:rsidP="00A36006">
    <w:pPr>
      <w:pStyle w:val="Footer"/>
      <w:jc w:val="cen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5794B3" wp14:editId="60F088B1">
              <wp:simplePos x="0" y="0"/>
              <wp:positionH relativeFrom="column">
                <wp:posOffset>-795655</wp:posOffset>
              </wp:positionH>
              <wp:positionV relativeFrom="paragraph">
                <wp:posOffset>109220</wp:posOffset>
              </wp:positionV>
              <wp:extent cx="8358505" cy="0"/>
              <wp:effectExtent l="13970" t="13970" r="9525" b="508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585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E9B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2.65pt;margin-top:8.6pt;width:658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hgIA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Pp3NZ+kMI3rVJaS4Ohrr/EeuexSEEjtviWg7X2mlgHhtsxiGHJ6d&#10;h0LA8eoQoiq9EVJG/qVCQ4kXs8ksOjgtBQvKYOZsu6ukRQcSJih+oSsAdmdm9V6xCNZxwtYX2RMh&#10;zzLYSxXwoDBI5yKdR+TbIl2s5+t5PsonD+tRntb16GlT5aOHTfZhVk/rqqqz7yG1LC86wRhXIbvr&#10;uGb5343DZXHOg3Yb2Fsbknv0WCIke/3HpCOzgczzWOw0O21t6EYgGSY0Gl+2KazAr/do9XPnVz8A&#10;AAD//wMAUEsDBBQABgAIAAAAIQBPED1A3gAAAAsBAAAPAAAAZHJzL2Rvd25yZXYueG1sTI/BTsMw&#10;EETvSPyDtUhcUOs4qEDTOFWFxIEjbSWubrxNAvE6ip0m9OvZigM97szT7Ey+nlwrTtiHxpMGNU9A&#10;IJXeNlRp2O/eZi8gQjRkTesJNfxggHVxe5ObzPqRPvC0jZXgEAqZ0VDH2GVShrJGZ8Lcd0jsHX3v&#10;TOSzr6TtzcjhrpVpkjxJZxriD7Xp8LXG8ns7OA0YhoVKNktX7d/P48Nnev4au53W93fTZgUi4hT/&#10;YbjU5+pQcKeDH8gG0WqYqXTxyCw7zymIC6GWiucd/hRZ5PJ6Q/ELAAD//wMAUEsBAi0AFAAGAAgA&#10;AAAhALaDOJL+AAAA4QEAABMAAAAAAAAAAAAAAAAAAAAAAFtDb250ZW50X1R5cGVzXS54bWxQSwEC&#10;LQAUAAYACAAAACEAOP0h/9YAAACUAQAACwAAAAAAAAAAAAAAAAAvAQAAX3JlbHMvLnJlbHNQSwEC&#10;LQAUAAYACAAAACEA2I34YCACAAA7BAAADgAAAAAAAAAAAAAAAAAuAgAAZHJzL2Uyb0RvYy54bWxQ&#10;SwECLQAUAAYACAAAACEATxA9QN4AAAALAQAADwAAAAAAAAAAAAAAAAB6BAAAZHJzL2Rvd25yZXYu&#10;eG1sUEsFBgAAAAAEAAQA8wAAAIUFAAAAAA==&#10;"/>
          </w:pict>
        </mc:Fallback>
      </mc:AlternateContent>
    </w:r>
  </w:p>
  <w:p w:rsidR="002021C7" w:rsidRPr="006C454B" w:rsidRDefault="002021C7" w:rsidP="006C454B">
    <w:pPr>
      <w:pStyle w:val="Footer"/>
      <w:spacing w:after="60"/>
      <w:jc w:val="center"/>
      <w:rPr>
        <w:rFonts w:ascii="Gill Sans" w:hAnsi="Gill Sans" w:cs="Gill Sans"/>
        <w:b/>
        <w:bCs/>
        <w:sz w:val="22"/>
        <w:szCs w:val="22"/>
      </w:rPr>
    </w:pPr>
    <w:r w:rsidRPr="006C454B">
      <w:rPr>
        <w:rFonts w:ascii="Gill Sans" w:hAnsi="Gill Sans" w:cs="Gill Sans"/>
        <w:b/>
        <w:bCs/>
        <w:sz w:val="22"/>
        <w:szCs w:val="22"/>
      </w:rPr>
      <w:t xml:space="preserve">MS </w:t>
    </w:r>
    <w:r>
      <w:rPr>
        <w:rFonts w:ascii="Gill Sans" w:hAnsi="Gill Sans" w:cs="Gill Sans"/>
        <w:b/>
        <w:bCs/>
        <w:sz w:val="22"/>
        <w:szCs w:val="22"/>
      </w:rPr>
      <w:t>Unit</w:t>
    </w:r>
  </w:p>
  <w:p w:rsidR="001A654A" w:rsidRPr="00EF1900" w:rsidRDefault="001A654A" w:rsidP="001A654A">
    <w:pPr>
      <w:pStyle w:val="Footer"/>
      <w:spacing w:after="60"/>
      <w:jc w:val="center"/>
      <w:rPr>
        <w:rFonts w:ascii="Gill Sans" w:hAnsi="Gill Sans" w:cs="Gill Sans"/>
        <w:b/>
        <w:sz w:val="18"/>
        <w:szCs w:val="18"/>
      </w:rPr>
    </w:pPr>
    <w:r w:rsidRPr="00EF1900">
      <w:rPr>
        <w:rFonts w:ascii="Gill Sans" w:hAnsi="Gill Sans" w:cs="Gill Sans"/>
        <w:b/>
        <w:sz w:val="18"/>
        <w:szCs w:val="18"/>
      </w:rPr>
      <w:t>GCMS CAF LAB</w:t>
    </w:r>
  </w:p>
  <w:p w:rsidR="001A654A" w:rsidRPr="001A654A" w:rsidRDefault="001A654A" w:rsidP="001A654A">
    <w:pPr>
      <w:pStyle w:val="Footer"/>
      <w:spacing w:after="60"/>
      <w:jc w:val="center"/>
      <w:rPr>
        <w:rFonts w:ascii="Gill Sans" w:hAnsi="Gill Sans" w:cs="Gill Sans"/>
        <w:sz w:val="18"/>
        <w:szCs w:val="18"/>
      </w:rPr>
    </w:pPr>
    <w:r w:rsidRPr="001A654A">
      <w:rPr>
        <w:rFonts w:ascii="Gill Sans" w:hAnsi="Gill Sans" w:cs="Gill Sans"/>
        <w:sz w:val="18"/>
        <w:szCs w:val="18"/>
      </w:rPr>
      <w:t xml:space="preserve">JH </w:t>
    </w:r>
    <w:proofErr w:type="spellStart"/>
    <w:r w:rsidRPr="001A654A">
      <w:rPr>
        <w:rFonts w:ascii="Gill Sans" w:hAnsi="Gill Sans" w:cs="Gill Sans"/>
        <w:sz w:val="18"/>
        <w:szCs w:val="18"/>
      </w:rPr>
      <w:t>Neethling</w:t>
    </w:r>
    <w:proofErr w:type="spellEnd"/>
    <w:r w:rsidRPr="001A654A">
      <w:rPr>
        <w:rFonts w:ascii="Gill Sans" w:hAnsi="Gill Sans" w:cs="Gill Sans"/>
        <w:sz w:val="18"/>
        <w:szCs w:val="18"/>
      </w:rPr>
      <w:t xml:space="preserve"> Bldg., Room 1023, </w:t>
    </w:r>
    <w:r w:rsidR="00EF1900">
      <w:rPr>
        <w:rFonts w:ascii="Gill Sans" w:hAnsi="Gill Sans" w:cs="Gill Sans"/>
        <w:sz w:val="18"/>
        <w:szCs w:val="18"/>
      </w:rPr>
      <w:t xml:space="preserve">Victoria Street, </w:t>
    </w:r>
    <w:r w:rsidRPr="001A654A">
      <w:rPr>
        <w:rFonts w:ascii="Gill Sans" w:hAnsi="Gill Sans" w:cs="Gill Sans"/>
        <w:sz w:val="18"/>
        <w:szCs w:val="18"/>
      </w:rPr>
      <w:t xml:space="preserve">Private Bag X1, </w:t>
    </w:r>
    <w:proofErr w:type="spellStart"/>
    <w:r w:rsidRPr="001A654A">
      <w:rPr>
        <w:rFonts w:ascii="Gill Sans" w:hAnsi="Gill Sans" w:cs="Gill Sans"/>
        <w:sz w:val="18"/>
        <w:szCs w:val="18"/>
      </w:rPr>
      <w:t>Matieland</w:t>
    </w:r>
    <w:proofErr w:type="spellEnd"/>
    <w:r w:rsidRPr="001A654A">
      <w:rPr>
        <w:rFonts w:ascii="Gill Sans" w:hAnsi="Gill Sans" w:cs="Gill Sans"/>
        <w:sz w:val="18"/>
        <w:szCs w:val="18"/>
      </w:rPr>
      <w:t>, 7602, South Africa</w:t>
    </w:r>
  </w:p>
  <w:p w:rsidR="00EF1900" w:rsidRDefault="001A654A" w:rsidP="001A654A">
    <w:pPr>
      <w:pStyle w:val="Footer"/>
      <w:spacing w:after="60"/>
      <w:jc w:val="center"/>
      <w:rPr>
        <w:rFonts w:ascii="Gill Sans" w:hAnsi="Gill Sans" w:cs="Gill Sans"/>
        <w:sz w:val="18"/>
        <w:szCs w:val="18"/>
      </w:rPr>
    </w:pPr>
    <w:r w:rsidRPr="001A654A">
      <w:rPr>
        <w:rFonts w:ascii="Gill Sans" w:hAnsi="Gill Sans" w:cs="Gill Sans"/>
        <w:sz w:val="18"/>
        <w:szCs w:val="18"/>
      </w:rPr>
      <w:t xml:space="preserve">Tel: +27 21 808 3352 </w:t>
    </w:r>
    <w:r w:rsidR="00EF1900">
      <w:rPr>
        <w:rFonts w:ascii="Gill Sans" w:hAnsi="Gill Sans" w:cs="Gill Sans"/>
        <w:sz w:val="18"/>
        <w:szCs w:val="18"/>
      </w:rPr>
      <w:t xml:space="preserve">Fax: +27 21 808 </w:t>
    </w:r>
    <w:proofErr w:type="gramStart"/>
    <w:r w:rsidR="00EF1900">
      <w:rPr>
        <w:rFonts w:ascii="Gill Sans" w:hAnsi="Gill Sans" w:cs="Gill Sans"/>
        <w:sz w:val="18"/>
        <w:szCs w:val="18"/>
      </w:rPr>
      <w:t>5863</w:t>
    </w:r>
    <w:r w:rsidRPr="001A654A">
      <w:rPr>
        <w:rFonts w:ascii="Gill Sans" w:hAnsi="Gill Sans" w:cs="Gill Sans"/>
        <w:sz w:val="18"/>
        <w:szCs w:val="18"/>
      </w:rPr>
      <w:t xml:space="preserve">  email</w:t>
    </w:r>
    <w:proofErr w:type="gramEnd"/>
    <w:r w:rsidRPr="001A654A">
      <w:rPr>
        <w:rFonts w:ascii="Gill Sans" w:hAnsi="Gill Sans" w:cs="Gill Sans"/>
        <w:sz w:val="18"/>
        <w:szCs w:val="18"/>
      </w:rPr>
      <w:t xml:space="preserve">:  mokwenal@sun.ac.za  </w:t>
    </w:r>
  </w:p>
  <w:p w:rsidR="002021C7" w:rsidRPr="006C454B" w:rsidRDefault="001A654A" w:rsidP="001A654A">
    <w:pPr>
      <w:pStyle w:val="Footer"/>
      <w:spacing w:after="60"/>
      <w:jc w:val="center"/>
      <w:rPr>
        <w:rFonts w:ascii="Gill Sans" w:hAnsi="Gill Sans" w:cs="Gill Sans"/>
        <w:sz w:val="18"/>
        <w:szCs w:val="18"/>
      </w:rPr>
    </w:pPr>
    <w:proofErr w:type="gramStart"/>
    <w:r w:rsidRPr="001A654A">
      <w:rPr>
        <w:rFonts w:ascii="Gill Sans" w:hAnsi="Gill Sans" w:cs="Gill Sans"/>
        <w:sz w:val="18"/>
        <w:szCs w:val="18"/>
      </w:rPr>
      <w:t>website</w:t>
    </w:r>
    <w:proofErr w:type="gramEnd"/>
    <w:r w:rsidRPr="001A654A">
      <w:rPr>
        <w:rFonts w:ascii="Gill Sans" w:hAnsi="Gill Sans" w:cs="Gill Sans"/>
        <w:sz w:val="18"/>
        <w:szCs w:val="18"/>
      </w:rPr>
      <w:t>:  www.sun.ac.za/caf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F2" w:rsidRDefault="00E05BF2">
      <w:r>
        <w:separator/>
      </w:r>
    </w:p>
  </w:footnote>
  <w:footnote w:type="continuationSeparator" w:id="0">
    <w:p w:rsidR="00E05BF2" w:rsidRDefault="00E0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C7" w:rsidRDefault="009B3E5C" w:rsidP="00D54893">
    <w:pPr>
      <w:pStyle w:val="Header"/>
      <w:tabs>
        <w:tab w:val="left" w:pos="-1843"/>
      </w:tabs>
      <w:ind w:left="-1418" w:right="-1418"/>
      <w:jc w:val="center"/>
    </w:pPr>
    <w:r>
      <w:rPr>
        <w:noProof/>
        <w:lang w:val="en-ZA" w:eastAsia="en-ZA"/>
      </w:rPr>
      <w:drawing>
        <wp:inline distT="0" distB="0" distL="0" distR="0" wp14:anchorId="6A452843" wp14:editId="7A267C83">
          <wp:extent cx="7562850" cy="895350"/>
          <wp:effectExtent l="0" t="0" r="0" b="0"/>
          <wp:docPr id="1" name="Picture 3" descr="CAF logo_Eng l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F logo_Eng l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4CEF"/>
    <w:multiLevelType w:val="hybridMultilevel"/>
    <w:tmpl w:val="5C688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0B4F"/>
    <w:multiLevelType w:val="hybridMultilevel"/>
    <w:tmpl w:val="2A1CC5E2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30450ED8"/>
    <w:multiLevelType w:val="hybridMultilevel"/>
    <w:tmpl w:val="71AC2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C26B3"/>
    <w:multiLevelType w:val="hybridMultilevel"/>
    <w:tmpl w:val="8FEE0224"/>
    <w:lvl w:ilvl="0" w:tplc="B19AE7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053722"/>
    <w:multiLevelType w:val="hybridMultilevel"/>
    <w:tmpl w:val="C8168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1E5C4D"/>
    <w:multiLevelType w:val="hybridMultilevel"/>
    <w:tmpl w:val="948E91A6"/>
    <w:lvl w:ilvl="0" w:tplc="2D50D1D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B30D0A"/>
    <w:multiLevelType w:val="hybridMultilevel"/>
    <w:tmpl w:val="2C52B6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06"/>
    <w:rsid w:val="0003635D"/>
    <w:rsid w:val="00047D82"/>
    <w:rsid w:val="00056C21"/>
    <w:rsid w:val="00064D3A"/>
    <w:rsid w:val="0007783E"/>
    <w:rsid w:val="00084EAF"/>
    <w:rsid w:val="000A5B2E"/>
    <w:rsid w:val="000D6110"/>
    <w:rsid w:val="000E26C0"/>
    <w:rsid w:val="000E2ABB"/>
    <w:rsid w:val="000F2C94"/>
    <w:rsid w:val="00131732"/>
    <w:rsid w:val="00142C06"/>
    <w:rsid w:val="0014666D"/>
    <w:rsid w:val="00146E76"/>
    <w:rsid w:val="001472AF"/>
    <w:rsid w:val="0016182A"/>
    <w:rsid w:val="00173D5B"/>
    <w:rsid w:val="00180F2E"/>
    <w:rsid w:val="001A654A"/>
    <w:rsid w:val="001C34E5"/>
    <w:rsid w:val="001D0A0B"/>
    <w:rsid w:val="001D4ABB"/>
    <w:rsid w:val="001F3DE3"/>
    <w:rsid w:val="0020113A"/>
    <w:rsid w:val="002021C7"/>
    <w:rsid w:val="00220FA5"/>
    <w:rsid w:val="00226D88"/>
    <w:rsid w:val="00227CB3"/>
    <w:rsid w:val="00230F97"/>
    <w:rsid w:val="0025183C"/>
    <w:rsid w:val="0026371A"/>
    <w:rsid w:val="00271E23"/>
    <w:rsid w:val="002842F4"/>
    <w:rsid w:val="003259B2"/>
    <w:rsid w:val="003373C6"/>
    <w:rsid w:val="00344629"/>
    <w:rsid w:val="00344828"/>
    <w:rsid w:val="00353B34"/>
    <w:rsid w:val="003543CC"/>
    <w:rsid w:val="003552AB"/>
    <w:rsid w:val="00364C44"/>
    <w:rsid w:val="0039758A"/>
    <w:rsid w:val="003B0A02"/>
    <w:rsid w:val="003C1FE6"/>
    <w:rsid w:val="003C614D"/>
    <w:rsid w:val="004153C6"/>
    <w:rsid w:val="00424749"/>
    <w:rsid w:val="00425789"/>
    <w:rsid w:val="00441883"/>
    <w:rsid w:val="0044250E"/>
    <w:rsid w:val="00450ECA"/>
    <w:rsid w:val="004521D4"/>
    <w:rsid w:val="00475DFF"/>
    <w:rsid w:val="004A5C49"/>
    <w:rsid w:val="004B23A3"/>
    <w:rsid w:val="004C4D50"/>
    <w:rsid w:val="0050378E"/>
    <w:rsid w:val="005366A8"/>
    <w:rsid w:val="00545AA8"/>
    <w:rsid w:val="00546E4B"/>
    <w:rsid w:val="00571B48"/>
    <w:rsid w:val="00575FDA"/>
    <w:rsid w:val="00580091"/>
    <w:rsid w:val="00593A04"/>
    <w:rsid w:val="00594FB5"/>
    <w:rsid w:val="00596187"/>
    <w:rsid w:val="005C46BC"/>
    <w:rsid w:val="005C7AD8"/>
    <w:rsid w:val="005D3F17"/>
    <w:rsid w:val="005F7105"/>
    <w:rsid w:val="00603310"/>
    <w:rsid w:val="00605B0E"/>
    <w:rsid w:val="00614059"/>
    <w:rsid w:val="006241E2"/>
    <w:rsid w:val="00625C1D"/>
    <w:rsid w:val="006327C6"/>
    <w:rsid w:val="00666D78"/>
    <w:rsid w:val="006A3A5F"/>
    <w:rsid w:val="006A66E3"/>
    <w:rsid w:val="006B5905"/>
    <w:rsid w:val="006C454B"/>
    <w:rsid w:val="006D2327"/>
    <w:rsid w:val="006D5FAD"/>
    <w:rsid w:val="006F41E2"/>
    <w:rsid w:val="00702BEE"/>
    <w:rsid w:val="00716C6E"/>
    <w:rsid w:val="00717B82"/>
    <w:rsid w:val="00721F3F"/>
    <w:rsid w:val="00723986"/>
    <w:rsid w:val="00744BC4"/>
    <w:rsid w:val="00757AFB"/>
    <w:rsid w:val="00765A61"/>
    <w:rsid w:val="007A22B2"/>
    <w:rsid w:val="007A2316"/>
    <w:rsid w:val="007A41D8"/>
    <w:rsid w:val="007E26ED"/>
    <w:rsid w:val="007E6557"/>
    <w:rsid w:val="007F0767"/>
    <w:rsid w:val="00803165"/>
    <w:rsid w:val="008059EE"/>
    <w:rsid w:val="008107C6"/>
    <w:rsid w:val="00814D93"/>
    <w:rsid w:val="0083639D"/>
    <w:rsid w:val="008458D0"/>
    <w:rsid w:val="00855F30"/>
    <w:rsid w:val="00865450"/>
    <w:rsid w:val="0089279E"/>
    <w:rsid w:val="008A2C90"/>
    <w:rsid w:val="008B2567"/>
    <w:rsid w:val="008B316E"/>
    <w:rsid w:val="008C3471"/>
    <w:rsid w:val="008C7EBF"/>
    <w:rsid w:val="009053DC"/>
    <w:rsid w:val="00926CAF"/>
    <w:rsid w:val="00931C42"/>
    <w:rsid w:val="00936BF1"/>
    <w:rsid w:val="00950202"/>
    <w:rsid w:val="00965EBA"/>
    <w:rsid w:val="00974805"/>
    <w:rsid w:val="009A43D0"/>
    <w:rsid w:val="009B3E5C"/>
    <w:rsid w:val="009C2F2F"/>
    <w:rsid w:val="009C5C59"/>
    <w:rsid w:val="009D0CC1"/>
    <w:rsid w:val="009E6E6C"/>
    <w:rsid w:val="009F41BA"/>
    <w:rsid w:val="009F7F4A"/>
    <w:rsid w:val="00A058B6"/>
    <w:rsid w:val="00A10D7D"/>
    <w:rsid w:val="00A3040B"/>
    <w:rsid w:val="00A342E6"/>
    <w:rsid w:val="00A36006"/>
    <w:rsid w:val="00A57657"/>
    <w:rsid w:val="00A953D4"/>
    <w:rsid w:val="00AA20F2"/>
    <w:rsid w:val="00AA7CBE"/>
    <w:rsid w:val="00B102DA"/>
    <w:rsid w:val="00B21E1B"/>
    <w:rsid w:val="00B275B2"/>
    <w:rsid w:val="00B649C1"/>
    <w:rsid w:val="00C2362D"/>
    <w:rsid w:val="00C36478"/>
    <w:rsid w:val="00C55245"/>
    <w:rsid w:val="00C62F28"/>
    <w:rsid w:val="00C74AAB"/>
    <w:rsid w:val="00C83C5F"/>
    <w:rsid w:val="00C85764"/>
    <w:rsid w:val="00CC6994"/>
    <w:rsid w:val="00CE0816"/>
    <w:rsid w:val="00D20899"/>
    <w:rsid w:val="00D24CB3"/>
    <w:rsid w:val="00D26EE4"/>
    <w:rsid w:val="00D32933"/>
    <w:rsid w:val="00D43F8A"/>
    <w:rsid w:val="00D5020E"/>
    <w:rsid w:val="00D54893"/>
    <w:rsid w:val="00D90647"/>
    <w:rsid w:val="00DB711A"/>
    <w:rsid w:val="00DD0931"/>
    <w:rsid w:val="00E05BF2"/>
    <w:rsid w:val="00E229D7"/>
    <w:rsid w:val="00E25F56"/>
    <w:rsid w:val="00E30891"/>
    <w:rsid w:val="00E5346F"/>
    <w:rsid w:val="00E8524D"/>
    <w:rsid w:val="00EE2CD0"/>
    <w:rsid w:val="00EF1900"/>
    <w:rsid w:val="00F023E2"/>
    <w:rsid w:val="00F46C6E"/>
    <w:rsid w:val="00F5592B"/>
    <w:rsid w:val="00F7290C"/>
    <w:rsid w:val="00F90D41"/>
    <w:rsid w:val="00FA6E66"/>
    <w:rsid w:val="00FB16B9"/>
    <w:rsid w:val="00FB17D9"/>
    <w:rsid w:val="00FB27E8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7746D9A"/>
  <w15:docId w15:val="{D8CC9FD1-FC8A-4C17-8490-38AE794E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44"/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360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5AA8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A360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5AA8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227CB3"/>
    <w:rPr>
      <w:color w:val="0000FF"/>
      <w:u w:val="single"/>
    </w:rPr>
  </w:style>
  <w:style w:type="paragraph" w:styleId="Salutation">
    <w:name w:val="Salutation"/>
    <w:basedOn w:val="BodyText"/>
    <w:next w:val="Normal"/>
    <w:link w:val="SalutationChar"/>
    <w:uiPriority w:val="99"/>
    <w:rsid w:val="00D90647"/>
    <w:pPr>
      <w:spacing w:before="120"/>
    </w:pPr>
    <w:rPr>
      <w:rFonts w:ascii="Helvetica" w:hAnsi="Helvetica" w:cs="Helvetica"/>
      <w:sz w:val="22"/>
      <w:szCs w:val="22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545AA8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906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5AA8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7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17B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D3F17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0D3464F447B4CA7EE89986A95BE6A" ma:contentTypeVersion="2" ma:contentTypeDescription="Create a new document." ma:contentTypeScope="" ma:versionID="77aef998b80b003205428b9abcbb87e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C8575B-F130-41B0-A1A1-9236C0698C36}"/>
</file>

<file path=customXml/itemProps2.xml><?xml version="1.0" encoding="utf-8"?>
<ds:datastoreItem xmlns:ds="http://schemas.openxmlformats.org/officeDocument/2006/customXml" ds:itemID="{50FD0224-A593-4BE7-80CB-0707044AA1F4}"/>
</file>

<file path=customXml/itemProps3.xml><?xml version="1.0" encoding="utf-8"?>
<ds:datastoreItem xmlns:ds="http://schemas.openxmlformats.org/officeDocument/2006/customXml" ds:itemID="{75368683-B2B1-40AC-B123-75FD6B0DE4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March 2008</vt:lpstr>
    </vt:vector>
  </TitlesOfParts>
  <Company>US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March 2008</dc:title>
  <dc:creator>IT</dc:creator>
  <cp:lastModifiedBy>Mokwena, Lucky, Mr &lt;mokwenal@sun.ac.za&gt;</cp:lastModifiedBy>
  <cp:revision>2</cp:revision>
  <cp:lastPrinted>2011-02-24T06:36:00Z</cp:lastPrinted>
  <dcterms:created xsi:type="dcterms:W3CDTF">2017-03-15T11:13:00Z</dcterms:created>
  <dcterms:modified xsi:type="dcterms:W3CDTF">2017-03-15T11:13:00Z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0x0101002FE0D3464F447B4CA7EE89986A95BE6A</vt:lpwstr>
  </property>
</Properties>
</file>